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bookmarkStart w:id="0" w:name="_GoBack"/>
      <w:bookmarkEnd w:id="0"/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Pr="00BA5431" w:rsidRDefault="00285230" w:rsidP="009045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PEDIDO DE INFORMAÇÃO Nº 01</w:t>
      </w:r>
      <w:r w:rsidR="00904571"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/2022</w:t>
      </w:r>
    </w:p>
    <w:p w:rsidR="0090457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BA543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BA543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SENHOR PRESIDENTE DA CÂMARA MUNICIPAL DE VEREADORES.</w:t>
      </w:r>
    </w:p>
    <w:p w:rsidR="00904571" w:rsidRPr="00BA5431" w:rsidRDefault="00904571" w:rsidP="0090457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4571" w:rsidRPr="000D1E31" w:rsidRDefault="00904571" w:rsidP="0090457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>Os vereadores que abaixo subscrevem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solicitam que o pedido de informação seja encaminhado ao prefeito municipal</w:t>
      </w:r>
      <w:r w:rsidRPr="000D1E31">
        <w:rPr>
          <w:rFonts w:ascii="Arial" w:eastAsia="Times New Roman" w:hAnsi="Arial" w:cs="Arial"/>
          <w:sz w:val="24"/>
          <w:szCs w:val="24"/>
          <w:lang w:eastAsia="pt-BR"/>
        </w:rPr>
        <w:t>, com fundamento no artigo 164 do Regimento Interno e artigo 16, XVI, A da Lei Orgânica Municipal, requerem a Vossa Excelência o Seguinte pedido de informação:</w:t>
      </w:r>
    </w:p>
    <w:p w:rsidR="00904571" w:rsidRPr="000D1E31" w:rsidRDefault="00904571" w:rsidP="00904571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>Quais as ações, Programas e Estratégias desenvolvidas nas unidades de Saúde do município;</w:t>
      </w:r>
    </w:p>
    <w:p w:rsidR="00904571" w:rsidRPr="000D1E31" w:rsidRDefault="00904571" w:rsidP="00904571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>Quem são os profissionais da saúde que atuam nos referidos Programas, Ações e Estratégias, do quesito anteriormente questionado;</w:t>
      </w:r>
    </w:p>
    <w:p w:rsidR="00904571" w:rsidRPr="000D1E31" w:rsidRDefault="00904571" w:rsidP="00904571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>Qual a carga horaria de cada profissional em cada Ação, Programa e Estratégia;</w:t>
      </w:r>
    </w:p>
    <w:p w:rsidR="00904571" w:rsidRDefault="00904571" w:rsidP="00904571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>Destas ações, programas e estratégias desenvolvidas nas U.B.S., qual o percentual de participação financeira da União, do Estado e do Município.</w:t>
      </w:r>
    </w:p>
    <w:p w:rsidR="00904571" w:rsidRPr="007F634A" w:rsidRDefault="00904571" w:rsidP="00904571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634A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Assim, senhor Presidente e senhores vereadores os proponentees esperam que a presente seja encaminhada ao senhor Prefeito Municipal para que acolha a presente proposição.</w:t>
      </w:r>
    </w:p>
    <w:p w:rsidR="00904571" w:rsidRPr="000D1E31" w:rsidRDefault="00904571" w:rsidP="0090457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</w:pPr>
    </w:p>
    <w:p w:rsidR="00904571" w:rsidRPr="000D1E31" w:rsidRDefault="00904571" w:rsidP="00904571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position w:val="-2"/>
          <w:sz w:val="24"/>
          <w:szCs w:val="24"/>
          <w:lang w:eastAsia="pt-BR"/>
        </w:rPr>
      </w:pPr>
      <w:r w:rsidRPr="000D1E31">
        <w:rPr>
          <w:rFonts w:ascii="Arial" w:eastAsia="Times New Roman" w:hAnsi="Arial" w:cs="Arial"/>
          <w:sz w:val="24"/>
          <w:szCs w:val="24"/>
          <w:lang w:eastAsia="pt-BR"/>
        </w:rPr>
        <w:t xml:space="preserve">Frederico Westphalen - RS, Plenário Hilário Piovesan, 07 de Março de 2022. </w:t>
      </w:r>
    </w:p>
    <w:p w:rsidR="00904571" w:rsidRPr="000D1E31" w:rsidRDefault="00904571" w:rsidP="0090457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04571" w:rsidRPr="007F634A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VERª. ALINE FERRARI CAERAN – PROGRESSI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TAS</w:t>
      </w:r>
    </w:p>
    <w:p w:rsidR="0090457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ª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LORIDANE BORTOLUZZI PRESSOTTO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– PROGRESSITAS.</w:t>
      </w:r>
    </w:p>
    <w:p w:rsidR="0090457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04571" w:rsidRPr="00BA543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REGINALDO AMBRÓSIO PELLEGRIN – PROGRESSISTAS</w:t>
      </w:r>
    </w:p>
    <w:p w:rsidR="0090457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04571" w:rsidRPr="000D1E3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VER. LEANDRO MAZZUTTI – PDT</w:t>
      </w:r>
    </w:p>
    <w:p w:rsidR="00904571" w:rsidRPr="00BA543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71" w:rsidRPr="00BA543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431">
        <w:rPr>
          <w:rFonts w:ascii="Times New Roman" w:hAnsi="Times New Roman"/>
          <w:b/>
          <w:sz w:val="24"/>
          <w:szCs w:val="24"/>
        </w:rPr>
        <w:t>VER. RAUL PAZUCH DA SILVA – PSDB</w:t>
      </w:r>
    </w:p>
    <w:p w:rsidR="00904571" w:rsidRPr="00BA543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71" w:rsidRPr="00BA543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JORGE ALAN SOUZA - PSDB</w:t>
      </w:r>
    </w:p>
    <w:p w:rsidR="00904571" w:rsidRPr="00BA5431" w:rsidRDefault="00904571" w:rsidP="00904571">
      <w:pPr>
        <w:spacing w:before="240"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BA5431" w:rsidRDefault="00904571" w:rsidP="00904571">
      <w:pPr>
        <w:spacing w:before="240"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AE658D" w:rsidRDefault="00AE658D"/>
    <w:sectPr w:rsidR="00AE6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628F8"/>
    <w:multiLevelType w:val="hybridMultilevel"/>
    <w:tmpl w:val="FD2E7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71"/>
    <w:rsid w:val="00285230"/>
    <w:rsid w:val="003311C1"/>
    <w:rsid w:val="00904571"/>
    <w:rsid w:val="00A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2022-03-29T14:13:00Z</dcterms:created>
  <dcterms:modified xsi:type="dcterms:W3CDTF">2022-03-29T14:13:00Z</dcterms:modified>
</cp:coreProperties>
</file>